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7939" w:type="dxa"/>
        <w:tblInd w:w="-34" w:type="dxa"/>
        <w:tblLayout w:type="fixed"/>
        <w:tblLook w:val="04A0"/>
      </w:tblPr>
      <w:tblGrid>
        <w:gridCol w:w="709"/>
        <w:gridCol w:w="1276"/>
        <w:gridCol w:w="2977"/>
        <w:gridCol w:w="2977"/>
      </w:tblGrid>
      <w:tr w:rsidR="00701565" w:rsidRPr="001F6DE6" w:rsidTr="000473E4">
        <w:trPr>
          <w:trHeight w:val="270"/>
        </w:trPr>
        <w:tc>
          <w:tcPr>
            <w:tcW w:w="709" w:type="dxa"/>
          </w:tcPr>
          <w:p w:rsidR="00BA30DC" w:rsidRPr="001F6DE6" w:rsidRDefault="001F6DE6" w:rsidP="00BA30DC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page">
                    <wp:posOffset>-170180</wp:posOffset>
                  </wp:positionH>
                  <wp:positionV relativeFrom="paragraph">
                    <wp:posOffset>-363855</wp:posOffset>
                  </wp:positionV>
                  <wp:extent cx="10753301" cy="8014970"/>
                  <wp:effectExtent l="0" t="0" r="0" b="0"/>
                  <wp:wrapNone/>
                  <wp:docPr id="6" name="Рисунок 6" descr="http://www.baltana.com/files/wallpapers-2/Green-Powerpoint-Background-Wallpaper-0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altana.com/files/wallpapers-2/Green-Powerpoint-Background-Wallpaper-0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301" cy="801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1565"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</w:tc>
        <w:tc>
          <w:tcPr>
            <w:tcW w:w="1276" w:type="dxa"/>
          </w:tcPr>
          <w:p w:rsidR="00701565" w:rsidRPr="001F6DE6" w:rsidRDefault="00701565" w:rsidP="007830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01565" w:rsidRPr="001F6DE6" w:rsidRDefault="00701565" w:rsidP="003A4BB8">
            <w:pPr>
              <w:ind w:right="-135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 w:rsidR="003A4B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701565" w:rsidRPr="001F6DE6" w:rsidRDefault="00701565" w:rsidP="008A4A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ФИО, должность, ОУ </w:t>
            </w:r>
          </w:p>
        </w:tc>
      </w:tr>
      <w:tr w:rsidR="00CC592B" w:rsidRPr="001F6DE6" w:rsidTr="006C0640">
        <w:trPr>
          <w:trHeight w:val="493"/>
        </w:trPr>
        <w:tc>
          <w:tcPr>
            <w:tcW w:w="7939" w:type="dxa"/>
            <w:gridSpan w:val="4"/>
          </w:tcPr>
          <w:p w:rsidR="00CC592B" w:rsidRPr="001F6DE6" w:rsidRDefault="00CC592B" w:rsidP="00243772">
            <w:pPr>
              <w:ind w:right="-2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Муниципальное  бюджетное дошкольное образовательное учреждение  «Центр развития ребёнка –детский  сад №11 «</w:t>
            </w:r>
            <w:proofErr w:type="spell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»    (Алтайский край, г</w:t>
            </w:r>
            <w:proofErr w:type="gram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аринск,    улица </w:t>
            </w:r>
            <w:proofErr w:type="spell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Таратынова</w:t>
            </w:r>
            <w:proofErr w:type="spell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5/1)</w:t>
            </w:r>
          </w:p>
        </w:tc>
      </w:tr>
      <w:tr w:rsidR="00A056E1" w:rsidRPr="001F6DE6" w:rsidTr="006C0640">
        <w:trPr>
          <w:trHeight w:val="342"/>
        </w:trPr>
        <w:tc>
          <w:tcPr>
            <w:tcW w:w="709" w:type="dxa"/>
          </w:tcPr>
          <w:p w:rsidR="00A056E1" w:rsidRPr="001F6DE6" w:rsidRDefault="00A056E1" w:rsidP="00E62641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  <w:r w:rsidR="0051027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056E1" w:rsidRPr="001F6DE6" w:rsidRDefault="00A056E1" w:rsidP="00E62641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-10.00</w:t>
            </w:r>
          </w:p>
        </w:tc>
        <w:tc>
          <w:tcPr>
            <w:tcW w:w="7230" w:type="dxa"/>
            <w:gridSpan w:val="3"/>
          </w:tcPr>
          <w:p w:rsidR="00A056E1" w:rsidRPr="001F6DE6" w:rsidRDefault="00A056E1" w:rsidP="007830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Регистрация участников семинара. </w:t>
            </w:r>
          </w:p>
          <w:p w:rsidR="00A056E1" w:rsidRPr="006250BB" w:rsidRDefault="00A056E1" w:rsidP="007830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250BB">
              <w:rPr>
                <w:rFonts w:ascii="Times New Roman" w:hAnsi="Times New Roman" w:cs="Times New Roman"/>
                <w:i/>
                <w:sz w:val="20"/>
                <w:szCs w:val="20"/>
              </w:rPr>
              <w:t>Кофе-брейк</w:t>
            </w:r>
          </w:p>
        </w:tc>
      </w:tr>
      <w:tr w:rsidR="00A056E1" w:rsidRPr="001F6DE6" w:rsidTr="006C0640">
        <w:trPr>
          <w:trHeight w:val="253"/>
        </w:trPr>
        <w:tc>
          <w:tcPr>
            <w:tcW w:w="709" w:type="dxa"/>
          </w:tcPr>
          <w:p w:rsidR="00A056E1" w:rsidRPr="001F6DE6" w:rsidRDefault="00A056E1" w:rsidP="00E62641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10-00-10-05</w:t>
            </w:r>
          </w:p>
        </w:tc>
        <w:tc>
          <w:tcPr>
            <w:tcW w:w="7230" w:type="dxa"/>
            <w:gridSpan w:val="3"/>
          </w:tcPr>
          <w:p w:rsidR="00A056E1" w:rsidRPr="001F6DE6" w:rsidRDefault="00A056E1" w:rsidP="002E7625">
            <w:pPr>
              <w:ind w:right="1144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 Видеоролик «Первые шаги в музыку!»</w:t>
            </w:r>
          </w:p>
        </w:tc>
      </w:tr>
      <w:tr w:rsidR="00602988" w:rsidRPr="001F6DE6" w:rsidTr="00993EB1">
        <w:trPr>
          <w:trHeight w:val="239"/>
        </w:trPr>
        <w:tc>
          <w:tcPr>
            <w:tcW w:w="709" w:type="dxa"/>
          </w:tcPr>
          <w:p w:rsidR="00602988" w:rsidRPr="001F6DE6" w:rsidRDefault="00602988" w:rsidP="00E62641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2083E" w:rsidRPr="001F6DE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-05-</w:t>
            </w:r>
            <w:r w:rsidR="0052083E" w:rsidRPr="001F6D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78F1" w:rsidRPr="001F6DE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878F1" w:rsidRPr="001F6D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02988" w:rsidRPr="001F6DE6" w:rsidRDefault="00602988" w:rsidP="00D115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2988" w:rsidRPr="001F6DE6" w:rsidRDefault="00602988" w:rsidP="009D72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Приветственное слово  </w:t>
            </w:r>
          </w:p>
        </w:tc>
        <w:tc>
          <w:tcPr>
            <w:tcW w:w="5954" w:type="dxa"/>
            <w:gridSpan w:val="2"/>
          </w:tcPr>
          <w:p w:rsidR="006C0640" w:rsidRPr="001F6DE6" w:rsidRDefault="00602988" w:rsidP="006C0640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Кривоногова Софья Валерьевна, заведующий </w:t>
            </w:r>
            <w:r w:rsidR="006C0640" w:rsidRPr="001F6DE6">
              <w:rPr>
                <w:rFonts w:ascii="Times New Roman" w:hAnsi="Times New Roman" w:cs="Times New Roman"/>
                <w:sz w:val="20"/>
                <w:szCs w:val="20"/>
              </w:rPr>
              <w:t>ЦРР детским садом №11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602988" w:rsidRPr="001F6DE6" w:rsidRDefault="00602988" w:rsidP="006C0640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Коврижных</w:t>
            </w:r>
            <w:proofErr w:type="gramEnd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 Елена Викторовна, член КУМО по дошкольному образованию;</w:t>
            </w:r>
          </w:p>
        </w:tc>
      </w:tr>
      <w:tr w:rsidR="00602988" w:rsidRPr="001F6DE6" w:rsidTr="000473E4">
        <w:trPr>
          <w:trHeight w:val="253"/>
        </w:trPr>
        <w:tc>
          <w:tcPr>
            <w:tcW w:w="709" w:type="dxa"/>
          </w:tcPr>
          <w:p w:rsidR="00602988" w:rsidRPr="001F6DE6" w:rsidRDefault="000730F2" w:rsidP="00A66BDB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  <w:r w:rsidR="00A66BDB" w:rsidRPr="001F6DE6">
              <w:rPr>
                <w:rFonts w:ascii="Times New Roman" w:hAnsi="Times New Roman" w:cs="Times New Roman"/>
                <w:sz w:val="20"/>
                <w:szCs w:val="20"/>
              </w:rPr>
              <w:t>-10.20</w:t>
            </w:r>
          </w:p>
        </w:tc>
        <w:tc>
          <w:tcPr>
            <w:tcW w:w="1276" w:type="dxa"/>
          </w:tcPr>
          <w:p w:rsidR="00602988" w:rsidRPr="001F6DE6" w:rsidRDefault="00602988" w:rsidP="0070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  <w:vMerge w:val="restart"/>
          </w:tcPr>
          <w:p w:rsidR="00602988" w:rsidRPr="001F6DE6" w:rsidRDefault="00602988" w:rsidP="0070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интереса к музыкальной деятельности у детей раннего возраста, не посещающих детский сад,  через  организацию  детско-родительского  сообщества  «Вместе с мамой» </w:t>
            </w:r>
          </w:p>
        </w:tc>
        <w:tc>
          <w:tcPr>
            <w:tcW w:w="2977" w:type="dxa"/>
          </w:tcPr>
          <w:p w:rsidR="00602988" w:rsidRPr="001F6DE6" w:rsidRDefault="00602988" w:rsidP="00E62641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Елена Витальевна, музыкальный руководитель,  </w:t>
            </w:r>
          </w:p>
          <w:p w:rsidR="00602988" w:rsidRPr="001F6DE6" w:rsidRDefault="00602988" w:rsidP="00E62641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ЦРР детский сад </w:t>
            </w:r>
          </w:p>
          <w:p w:rsidR="00602988" w:rsidRPr="001F6DE6" w:rsidRDefault="001012EB" w:rsidP="00E62641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№ 11 «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», г</w:t>
            </w: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  <w:p w:rsidR="00602988" w:rsidRPr="001F6DE6" w:rsidRDefault="00602988" w:rsidP="00F57C5C">
            <w:pPr>
              <w:tabs>
                <w:tab w:val="left" w:pos="3009"/>
              </w:tabs>
              <w:ind w:right="20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2988" w:rsidRPr="001F6DE6" w:rsidTr="000473E4">
        <w:trPr>
          <w:trHeight w:val="253"/>
        </w:trPr>
        <w:tc>
          <w:tcPr>
            <w:tcW w:w="709" w:type="dxa"/>
          </w:tcPr>
          <w:p w:rsidR="00602988" w:rsidRPr="001F6DE6" w:rsidRDefault="00A66BDB" w:rsidP="00A66BDB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10.20- 10.32</w:t>
            </w:r>
          </w:p>
        </w:tc>
        <w:tc>
          <w:tcPr>
            <w:tcW w:w="1276" w:type="dxa"/>
          </w:tcPr>
          <w:p w:rsidR="00602988" w:rsidRPr="001F6DE6" w:rsidRDefault="00602988" w:rsidP="007C04A3">
            <w:pPr>
              <w:ind w:right="-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Открытое мероприятие с детьми и родителями</w:t>
            </w:r>
          </w:p>
        </w:tc>
        <w:tc>
          <w:tcPr>
            <w:tcW w:w="2977" w:type="dxa"/>
            <w:vMerge/>
          </w:tcPr>
          <w:p w:rsidR="00602988" w:rsidRPr="001F6DE6" w:rsidRDefault="00602988" w:rsidP="009D72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602988" w:rsidRPr="001F6DE6" w:rsidRDefault="00602988" w:rsidP="0006347F">
            <w:pPr>
              <w:tabs>
                <w:tab w:val="left" w:pos="3009"/>
              </w:tabs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Фалеева Людмила Александровна, музыкальный руководитель,  </w:t>
            </w: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ЦРР детский сад № 11 «</w:t>
            </w:r>
            <w:proofErr w:type="spell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</w:t>
            </w:r>
            <w:proofErr w:type="gram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602988" w:rsidRPr="001F6DE6" w:rsidTr="000473E4">
        <w:trPr>
          <w:trHeight w:val="239"/>
        </w:trPr>
        <w:tc>
          <w:tcPr>
            <w:tcW w:w="709" w:type="dxa"/>
          </w:tcPr>
          <w:p w:rsidR="00602988" w:rsidRPr="001F6DE6" w:rsidRDefault="002758B0" w:rsidP="00D115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10.35- 10.</w:t>
            </w:r>
            <w:r w:rsidR="00FE121C" w:rsidRPr="001F6DE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602988" w:rsidRPr="001F6DE6" w:rsidRDefault="00602988" w:rsidP="007C04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602988" w:rsidRPr="001F6DE6" w:rsidRDefault="00602988" w:rsidP="007F22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Взаимодействие музыкального руководителя с семьёй через Центр игровой поддержки и развития ребёнка</w:t>
            </w:r>
          </w:p>
        </w:tc>
        <w:tc>
          <w:tcPr>
            <w:tcW w:w="2977" w:type="dxa"/>
          </w:tcPr>
          <w:p w:rsidR="00602988" w:rsidRPr="001F6DE6" w:rsidRDefault="00602988" w:rsidP="00E62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Абельдяева</w:t>
            </w:r>
            <w:proofErr w:type="spellEnd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 Яна Игоревна, </w:t>
            </w:r>
          </w:p>
          <w:p w:rsidR="00602988" w:rsidRPr="001F6DE6" w:rsidRDefault="00602988" w:rsidP="00E626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руководитель,  </w:t>
            </w:r>
          </w:p>
          <w:p w:rsidR="00602988" w:rsidRPr="001F6DE6" w:rsidRDefault="00602988" w:rsidP="00E6264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5 «Кораблик»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</w:t>
            </w:r>
            <w:proofErr w:type="gram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  <w:p w:rsidR="00602988" w:rsidRPr="001F6DE6" w:rsidRDefault="00602988" w:rsidP="00E626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E6F" w:rsidRPr="001F6DE6" w:rsidTr="000473E4">
        <w:trPr>
          <w:trHeight w:val="239"/>
        </w:trPr>
        <w:tc>
          <w:tcPr>
            <w:tcW w:w="709" w:type="dxa"/>
          </w:tcPr>
          <w:p w:rsidR="00E83E6F" w:rsidRPr="001F6DE6" w:rsidRDefault="00FE121C" w:rsidP="00134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10.4</w:t>
            </w:r>
            <w:r w:rsidR="001345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- 10.5</w:t>
            </w:r>
            <w:r w:rsidR="001345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E83E6F" w:rsidRPr="001F6DE6" w:rsidRDefault="00E83E6F" w:rsidP="00E83E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E83E6F" w:rsidRPr="001F6DE6" w:rsidRDefault="00E83E6F" w:rsidP="00E83E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Оказание консультативной помощи родителям в музыкальном развитии детей раннего возраста в условиях работы консультативного пункта  ДОУ</w:t>
            </w:r>
          </w:p>
        </w:tc>
        <w:tc>
          <w:tcPr>
            <w:tcW w:w="2977" w:type="dxa"/>
          </w:tcPr>
          <w:p w:rsidR="00E83E6F" w:rsidRPr="001F6DE6" w:rsidRDefault="00E83E6F" w:rsidP="00E83E6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6D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Липунова</w:t>
            </w:r>
            <w:proofErr w:type="spellEnd"/>
            <w:r w:rsidRPr="001F6D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Татьяна Александровна</w:t>
            </w:r>
            <w:r w:rsidR="001012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E83E6F" w:rsidRPr="001F6DE6" w:rsidRDefault="00E83E6F" w:rsidP="00E83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руководитель,  </w:t>
            </w:r>
          </w:p>
          <w:p w:rsidR="00E83E6F" w:rsidRPr="001F6DE6" w:rsidRDefault="00E83E6F" w:rsidP="00E62641">
            <w:pPr>
              <w:pStyle w:val="a7"/>
              <w:spacing w:before="0" w:beforeAutospacing="0" w:after="0" w:afterAutospacing="0"/>
              <w:ind w:right="-101"/>
              <w:rPr>
                <w:i/>
                <w:color w:val="000000"/>
                <w:sz w:val="20"/>
                <w:szCs w:val="20"/>
              </w:rPr>
            </w:pPr>
            <w:r w:rsidRPr="001F6DE6">
              <w:rPr>
                <w:i/>
                <w:sz w:val="20"/>
                <w:szCs w:val="20"/>
              </w:rPr>
              <w:t xml:space="preserve">МБДОУ детский сад № 14 </w:t>
            </w:r>
            <w:r w:rsidRPr="001F6DE6">
              <w:rPr>
                <w:i/>
                <w:color w:val="000000"/>
                <w:sz w:val="20"/>
                <w:szCs w:val="20"/>
              </w:rPr>
              <w:t>«Родничок»</w:t>
            </w:r>
            <w:r w:rsidR="001012EB">
              <w:rPr>
                <w:i/>
                <w:color w:val="000000"/>
                <w:sz w:val="20"/>
                <w:szCs w:val="20"/>
              </w:rPr>
              <w:t xml:space="preserve">, </w:t>
            </w:r>
            <w:r w:rsidRPr="001F6DE6">
              <w:rPr>
                <w:i/>
                <w:color w:val="000000"/>
                <w:sz w:val="20"/>
                <w:szCs w:val="20"/>
              </w:rPr>
              <w:t xml:space="preserve"> г</w:t>
            </w:r>
            <w:proofErr w:type="gramStart"/>
            <w:r w:rsidRPr="001F6DE6">
              <w:rPr>
                <w:i/>
                <w:color w:val="000000"/>
                <w:sz w:val="20"/>
                <w:szCs w:val="20"/>
              </w:rPr>
              <w:t>.З</w:t>
            </w:r>
            <w:proofErr w:type="gramEnd"/>
            <w:r w:rsidRPr="001F6DE6">
              <w:rPr>
                <w:i/>
                <w:color w:val="000000"/>
                <w:sz w:val="20"/>
                <w:szCs w:val="20"/>
              </w:rPr>
              <w:t>аринск</w:t>
            </w:r>
          </w:p>
          <w:p w:rsidR="00E83E6F" w:rsidRPr="001F6DE6" w:rsidRDefault="00E83E6F" w:rsidP="00E83E6F">
            <w:pPr>
              <w:ind w:right="192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134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  <w:r w:rsidR="001345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-11.</w:t>
            </w:r>
            <w:r w:rsidR="001345F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</w:tcPr>
          <w:p w:rsidR="00745031" w:rsidRPr="001F6DE6" w:rsidRDefault="00745031" w:rsidP="002C7C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745031" w:rsidRPr="003A4BB8" w:rsidRDefault="00745031" w:rsidP="002C7C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консультативной помощи родителям по развитию интереса к музыкальной деятельности у детей раннего дошкольного возраста</w:t>
            </w:r>
          </w:p>
        </w:tc>
        <w:tc>
          <w:tcPr>
            <w:tcW w:w="2977" w:type="dxa"/>
          </w:tcPr>
          <w:p w:rsidR="001012EB" w:rsidRDefault="00745031" w:rsidP="002C7C89">
            <w:pPr>
              <w:ind w:right="-10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Фефелова</w:t>
            </w:r>
            <w:proofErr w:type="spell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Дарья Сергеевна, музыкальный руководитель, </w:t>
            </w:r>
            <w:r w:rsidRPr="00AD44D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МБДОУ детский </w:t>
            </w:r>
          </w:p>
          <w:p w:rsidR="00745031" w:rsidRPr="003A4BB8" w:rsidRDefault="00745031" w:rsidP="002C7C89">
            <w:pPr>
              <w:ind w:right="-101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D44D8">
              <w:rPr>
                <w:rFonts w:ascii="Times New Roman" w:hAnsi="Times New Roman" w:cs="Times New Roman"/>
                <w:i/>
                <w:sz w:val="20"/>
                <w:szCs w:val="20"/>
              </w:rPr>
              <w:t>сад «Малинка»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AD44D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с. Кытманово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527B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  <w:r w:rsidR="001345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-11.</w:t>
            </w:r>
            <w:r w:rsidR="00527BB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745031" w:rsidRPr="001F6DE6" w:rsidRDefault="00745031" w:rsidP="00D16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2977" w:type="dxa"/>
          </w:tcPr>
          <w:p w:rsidR="00745031" w:rsidRPr="001F6DE6" w:rsidRDefault="00745031" w:rsidP="00D16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мини-практикумов по </w:t>
            </w:r>
            <w:proofErr w:type="spellStart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логоритмике</w:t>
            </w:r>
            <w:proofErr w:type="spellEnd"/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 как форма консультативной помощи родителям детей раннего дошкольного возраста</w:t>
            </w:r>
          </w:p>
        </w:tc>
        <w:tc>
          <w:tcPr>
            <w:tcW w:w="2977" w:type="dxa"/>
          </w:tcPr>
          <w:p w:rsidR="00745031" w:rsidRPr="001F6DE6" w:rsidRDefault="00745031" w:rsidP="00D1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Дьяконова Елена Сергеевна, музыкальный руководитель,  </w:t>
            </w:r>
          </w:p>
          <w:p w:rsidR="00745031" w:rsidRPr="001F6DE6" w:rsidRDefault="00745031" w:rsidP="00D16CE7">
            <w:pPr>
              <w:tabs>
                <w:tab w:val="left" w:pos="3463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№7 «Сказочная полянка»,</w:t>
            </w:r>
            <w:r w:rsidRPr="001F6DE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г</w:t>
            </w:r>
            <w:proofErr w:type="gramStart"/>
            <w:r w:rsidRPr="001F6DE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.З</w:t>
            </w:r>
            <w:proofErr w:type="gramEnd"/>
            <w:r w:rsidRPr="001F6DE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аринск</w:t>
            </w:r>
          </w:p>
          <w:p w:rsidR="00745031" w:rsidRPr="001F6DE6" w:rsidRDefault="00745031" w:rsidP="00D16CE7">
            <w:pPr>
              <w:ind w:right="14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527BBA" w:rsidP="0016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16739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-11.</w:t>
            </w:r>
            <w:r w:rsidR="0016739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:rsidR="00745031" w:rsidRPr="001F6DE6" w:rsidRDefault="00745031" w:rsidP="00D16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2977" w:type="dxa"/>
          </w:tcPr>
          <w:p w:rsidR="00745031" w:rsidRPr="001F6DE6" w:rsidRDefault="00745031" w:rsidP="00D16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Фольклор как развитие двигательно-творческой инициативы у детей раннего возраста</w:t>
            </w:r>
          </w:p>
        </w:tc>
        <w:tc>
          <w:tcPr>
            <w:tcW w:w="2977" w:type="dxa"/>
          </w:tcPr>
          <w:p w:rsidR="00745031" w:rsidRPr="001F6DE6" w:rsidRDefault="00745031" w:rsidP="00191C15">
            <w:pPr>
              <w:ind w:left="34" w:right="34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1F6D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Тагильцева</w:t>
            </w:r>
            <w:proofErr w:type="spellEnd"/>
            <w:r w:rsidRPr="001F6D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Татьяна Дмитриевна,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музыкальный руководитель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МБДОУ детский сад № 12 «Колокольчик»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</w:p>
          <w:p w:rsidR="00745031" w:rsidRPr="001F6DE6" w:rsidRDefault="00745031" w:rsidP="00191C15">
            <w:pPr>
              <w:tabs>
                <w:tab w:val="left" w:pos="1588"/>
              </w:tabs>
              <w:ind w:left="34" w:right="34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г</w:t>
            </w:r>
            <w:proofErr w:type="gramStart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1F6DE6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745031" w:rsidRPr="001F6DE6" w:rsidTr="006C0640">
        <w:trPr>
          <w:trHeight w:val="239"/>
        </w:trPr>
        <w:tc>
          <w:tcPr>
            <w:tcW w:w="7939" w:type="dxa"/>
            <w:gridSpan w:val="4"/>
          </w:tcPr>
          <w:p w:rsidR="00745031" w:rsidRPr="003A4BB8" w:rsidRDefault="00745031" w:rsidP="0016739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</w:t>
            </w:r>
            <w:r w:rsidR="0016739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  <w:r w:rsidR="004C4F9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-12.15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Кофе </w:t>
            </w:r>
            <w:r w:rsidR="001012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брейк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Переход в другое образовательное учреждение </w:t>
            </w:r>
          </w:p>
        </w:tc>
      </w:tr>
      <w:tr w:rsidR="00745031" w:rsidRPr="001F6DE6" w:rsidTr="006C0640">
        <w:trPr>
          <w:trHeight w:val="239"/>
        </w:trPr>
        <w:tc>
          <w:tcPr>
            <w:tcW w:w="7939" w:type="dxa"/>
            <w:gridSpan w:val="4"/>
          </w:tcPr>
          <w:p w:rsidR="00745031" w:rsidRPr="003A4BB8" w:rsidRDefault="00745031" w:rsidP="00D16CE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Муниципальное  бюджетное дошкольное образовательное учреждение   детский  сад   </w:t>
            </w:r>
            <w:proofErr w:type="spell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общеразвивающего</w:t>
            </w:r>
            <w:proofErr w:type="spell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вида №2 «</w:t>
            </w:r>
            <w:proofErr w:type="spell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Дюймовочка</w:t>
            </w:r>
            <w:proofErr w:type="spell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» города Заринска (Алтайский край, г</w:t>
            </w:r>
            <w:proofErr w:type="gram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аринск,   улица  Металлургов, 13/1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) </w:t>
            </w:r>
          </w:p>
        </w:tc>
      </w:tr>
      <w:tr w:rsidR="00745031" w:rsidRPr="001F6DE6" w:rsidTr="006C0640">
        <w:trPr>
          <w:trHeight w:val="239"/>
        </w:trPr>
        <w:tc>
          <w:tcPr>
            <w:tcW w:w="7939" w:type="dxa"/>
            <w:gridSpan w:val="4"/>
          </w:tcPr>
          <w:p w:rsidR="00745031" w:rsidRPr="003A4BB8" w:rsidRDefault="00745031" w:rsidP="004C4F9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0" w:name="_GoBack"/>
            <w:bookmarkEnd w:id="0"/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11.55 -  12.1</w:t>
            </w:r>
            <w:r w:rsidR="004C4F9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C613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Обед для </w:t>
            </w:r>
            <w:proofErr w:type="gramStart"/>
            <w:r w:rsidRPr="003A4B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иногородних</w:t>
            </w:r>
            <w:proofErr w:type="gramEnd"/>
          </w:p>
        </w:tc>
      </w:tr>
      <w:tr w:rsidR="00745031" w:rsidRPr="001F6DE6" w:rsidTr="00DE7723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12.13-12.15</w:t>
            </w: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Приветственное слово  </w:t>
            </w:r>
          </w:p>
        </w:tc>
        <w:tc>
          <w:tcPr>
            <w:tcW w:w="5954" w:type="dxa"/>
            <w:gridSpan w:val="2"/>
          </w:tcPr>
          <w:p w:rsidR="00745031" w:rsidRPr="003A4BB8" w:rsidRDefault="00745031" w:rsidP="001E4457">
            <w:pPr>
              <w:tabs>
                <w:tab w:val="left" w:pos="3009"/>
              </w:tabs>
              <w:ind w:right="-10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Мурзина</w:t>
            </w:r>
            <w:proofErr w:type="spell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Владимировна, заведующий  МДОУ детским садом №2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proofErr w:type="spell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Дюймовочка</w:t>
            </w:r>
            <w:proofErr w:type="spell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12.15-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F6DE6">
              <w:rPr>
                <w:rFonts w:ascii="Times New Roman" w:eastAsia="Calibri" w:hAnsi="Times New Roman" w:cs="Times New Roman"/>
                <w:sz w:val="20"/>
                <w:szCs w:val="20"/>
              </w:rPr>
              <w:t>Видеопрезентация</w:t>
            </w:r>
            <w:proofErr w:type="spellEnd"/>
            <w:r w:rsidRPr="001F6D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опыта</w:t>
            </w:r>
          </w:p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eastAsia="Calibri" w:hAnsi="Times New Roman" w:cs="Times New Roman"/>
                <w:sz w:val="20"/>
                <w:szCs w:val="20"/>
              </w:rPr>
              <w:t>Опыт сотрудничества с родителями в процессе организации совместных досугов с детьми раннего возраста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eastAsia="Calibri" w:hAnsi="Times New Roman" w:cs="Times New Roman"/>
                <w:sz w:val="20"/>
                <w:szCs w:val="20"/>
              </w:rPr>
              <w:t>Ларионова Тамара Ивановна,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музыкальный руководитель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МБДОУ детский сад </w:t>
            </w:r>
            <w:r w:rsidR="001012E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№21 «Малышок», г</w:t>
            </w:r>
            <w:proofErr w:type="gramStart"/>
            <w:r w:rsidR="001012E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  <w:r w:rsidRPr="003A4B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</w:t>
            </w:r>
            <w:proofErr w:type="gramEnd"/>
            <w:r w:rsidRPr="003A4BB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овоалтайск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45031" w:rsidRPr="001F6DE6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Современные подходы в формировании музыкально-</w:t>
            </w:r>
            <w:proofErr w:type="gram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ритмических движений</w:t>
            </w:r>
            <w:proofErr w:type="gram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у детей раннего возраста 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Юдакова</w:t>
            </w:r>
            <w:proofErr w:type="spell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Алексеевна,</w:t>
            </w:r>
          </w:p>
          <w:p w:rsidR="00745031" w:rsidRPr="003A4BB8" w:rsidRDefault="001012EB" w:rsidP="00084BDA">
            <w:pPr>
              <w:ind w:right="-101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</w:t>
            </w:r>
            <w:r w:rsidR="00745031" w:rsidRPr="003A4BB8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45031"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МБДОУ детский сад № 12 «Колокольчик»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proofErr w:type="gram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13.00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Игровой практикум для родителей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Музыка на кончиках пальцев. Пальчиковые игры – начало пути в музыкальном развитии детей раннего возраста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Устинова Елена Александровна, музыкальный руководитель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Дергунова</w:t>
            </w:r>
            <w:proofErr w:type="spell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Юлия Алексеевна, музыкальный руководитель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2 «</w:t>
            </w:r>
            <w:proofErr w:type="spell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Дюймовочка</w:t>
            </w:r>
            <w:proofErr w:type="spell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</w:t>
            </w:r>
            <w:proofErr w:type="gram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13.00-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745031" w:rsidRPr="003A4BB8" w:rsidRDefault="001012EB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</w:t>
            </w:r>
            <w:r w:rsidR="00745031"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как средство развития музыкальных способностей детей раннего дошкольного возраста</w:t>
            </w:r>
            <w:r w:rsidR="00745031" w:rsidRPr="003A4BB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Карпова Елена Владимировна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руководитель,  </w:t>
            </w:r>
          </w:p>
          <w:p w:rsidR="00745031" w:rsidRPr="003A4BB8" w:rsidRDefault="00745031" w:rsidP="00084BDA">
            <w:pPr>
              <w:tabs>
                <w:tab w:val="left" w:pos="3463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№7 «Сказочная полянка»,</w:t>
            </w:r>
            <w:r w:rsidRPr="003A4BB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г</w:t>
            </w:r>
            <w:proofErr w:type="gramStart"/>
            <w:r w:rsidRPr="003A4BB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.З</w:t>
            </w:r>
            <w:proofErr w:type="gramEnd"/>
            <w:r w:rsidRPr="003A4BB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аринск</w:t>
            </w:r>
          </w:p>
          <w:p w:rsidR="00745031" w:rsidRPr="003A4BB8" w:rsidRDefault="00745031" w:rsidP="00084BD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0-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Проектная деятел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 xml:space="preserve">ьность по музыкальному развитию 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как одна из эффективных форм работы </w:t>
            </w:r>
            <w:proofErr w:type="gram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родителям</w:t>
            </w:r>
            <w:proofErr w:type="gram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при адаптации детей раннего возраста к условиям детского сада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Зидлер</w:t>
            </w:r>
            <w:proofErr w:type="spell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Ирина Николаевна</w:t>
            </w:r>
            <w:r w:rsidR="001012E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Start"/>
            <w:r w:rsidR="001012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руководитель,  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МБДОУ детский сад  </w:t>
            </w:r>
            <w:r w:rsidR="001012E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№3, 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«Теремок»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0-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45031" w:rsidRPr="001F6DE6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презентация опыта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Оказание консультативной помощи родителям детей раннего возраста по развитию музыкальности посредством печатной информации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Звонкова</w:t>
            </w:r>
            <w:proofErr w:type="spellEnd"/>
            <w:r w:rsidRPr="003A4B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Оксана Александровна, 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музыкальный руководитель,  </w:t>
            </w:r>
          </w:p>
          <w:p w:rsidR="00745031" w:rsidRPr="003A4BB8" w:rsidRDefault="00745031" w:rsidP="00084BD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10 «Светлячок»</w:t>
            </w:r>
            <w:r w:rsidR="005D4F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</w:t>
            </w:r>
            <w:proofErr w:type="gramStart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745031" w:rsidRPr="001F6DE6" w:rsidTr="000473E4">
        <w:trPr>
          <w:trHeight w:val="239"/>
        </w:trPr>
        <w:tc>
          <w:tcPr>
            <w:tcW w:w="709" w:type="dxa"/>
          </w:tcPr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  <w:p w:rsidR="00745031" w:rsidRPr="001F6DE6" w:rsidRDefault="00745031" w:rsidP="00084BDA">
            <w:pPr>
              <w:ind w:right="-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5031" w:rsidRPr="001F6DE6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D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Имитационное занятие-практикум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>Практикум с родителями как форма педагогической поддержки в развитии музыкальной культуры ребенка раннего возраста</w:t>
            </w:r>
          </w:p>
        </w:tc>
        <w:tc>
          <w:tcPr>
            <w:tcW w:w="2977" w:type="dxa"/>
          </w:tcPr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B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Алексеенко</w:t>
            </w:r>
            <w:proofErr w:type="spellEnd"/>
            <w:r w:rsidRPr="003A4B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Светлана Алексеевна</w:t>
            </w:r>
            <w:r w:rsidRPr="003A4BB8">
              <w:rPr>
                <w:rFonts w:ascii="Times New Roman" w:hAnsi="Times New Roman" w:cs="Times New Roman"/>
                <w:sz w:val="20"/>
                <w:szCs w:val="20"/>
              </w:rPr>
              <w:t xml:space="preserve">, музыкальный руководитель,  </w:t>
            </w:r>
          </w:p>
          <w:p w:rsidR="00745031" w:rsidRPr="003A4BB8" w:rsidRDefault="00745031" w:rsidP="00084B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4BB8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4 «Золотой ключик»</w:t>
            </w:r>
            <w:r w:rsidR="005D4F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gramStart"/>
            <w:r w:rsidR="005D4FA8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proofErr w:type="gramEnd"/>
            <w:r w:rsidR="005D4F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Заринск</w:t>
            </w:r>
          </w:p>
        </w:tc>
      </w:tr>
    </w:tbl>
    <w:p w:rsidR="00B3532D" w:rsidRPr="001F6DE6" w:rsidRDefault="00B3532D">
      <w:pPr>
        <w:rPr>
          <w:sz w:val="20"/>
          <w:szCs w:val="20"/>
        </w:rPr>
      </w:pPr>
    </w:p>
    <w:p w:rsidR="008F1652" w:rsidRDefault="00A37C60">
      <w:r>
        <w:rPr>
          <w:noProof/>
          <w:lang w:eastAsia="ru-RU"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-361950</wp:posOffset>
            </wp:positionV>
            <wp:extent cx="10658475" cy="7993857"/>
            <wp:effectExtent l="19050" t="0" r="9525" b="0"/>
            <wp:wrapNone/>
            <wp:docPr id="5" name="Рисунок 5" descr="http://hulldating.info/wp-content/uploads/wave-green-background-template-images-for-powerpoin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ulldating.info/wp-content/uploads/wave-green-background-template-images-for-powerpoint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8475" cy="79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652" w:rsidRDefault="008F1652"/>
    <w:p w:rsidR="008F1652" w:rsidRDefault="008F1652"/>
    <w:p w:rsidR="008F1652" w:rsidRDefault="008F1652"/>
    <w:p w:rsidR="008F1652" w:rsidRDefault="008F1652"/>
    <w:p w:rsidR="008F1652" w:rsidRDefault="008F1652">
      <w:pPr>
        <w:rPr>
          <w:noProof/>
          <w:lang w:eastAsia="ru-RU"/>
        </w:rPr>
      </w:pPr>
    </w:p>
    <w:p w:rsidR="008F1652" w:rsidRDefault="008F1652">
      <w:pPr>
        <w:rPr>
          <w:noProof/>
          <w:lang w:eastAsia="ru-RU"/>
        </w:rPr>
      </w:pPr>
    </w:p>
    <w:p w:rsidR="008F1652" w:rsidRDefault="008F1652">
      <w:pPr>
        <w:rPr>
          <w:noProof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1F76E9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Pr="00DC5122" w:rsidRDefault="004F5B34" w:rsidP="00FD450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Организаторы семинара:</w:t>
      </w:r>
    </w:p>
    <w:p w:rsidR="00DC5122" w:rsidRDefault="00DC5122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</w:p>
    <w:p w:rsidR="00C303CB" w:rsidRPr="00DC5122" w:rsidRDefault="00DC5122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 w:rsidRPr="00DC5122">
        <w:rPr>
          <w:rFonts w:ascii="Times New Roman" w:hAnsi="Times New Roman" w:cs="Times New Roman"/>
          <w:noProof/>
          <w:sz w:val="24"/>
          <w:lang w:eastAsia="ru-RU"/>
        </w:rPr>
        <w:t>Мар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енкова</w:t>
      </w:r>
      <w:r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П.Г.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, руководитель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КУМО по дошкольному образованию </w:t>
      </w:r>
    </w:p>
    <w:p w:rsidR="00E62641" w:rsidRDefault="00C303CB" w:rsidP="00A541CB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 w:rsidRPr="00DC5122">
        <w:rPr>
          <w:rFonts w:ascii="Times New Roman" w:hAnsi="Times New Roman" w:cs="Times New Roman"/>
          <w:noProof/>
          <w:sz w:val="24"/>
          <w:lang w:eastAsia="ru-RU"/>
        </w:rPr>
        <w:t>Коврижных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Е.В.</w:t>
      </w:r>
      <w:r w:rsidRPr="00DC5122">
        <w:rPr>
          <w:rFonts w:ascii="Times New Roman" w:hAnsi="Times New Roman" w:cs="Times New Roman"/>
          <w:noProof/>
          <w:sz w:val="24"/>
          <w:lang w:eastAsia="ru-RU"/>
        </w:rPr>
        <w:t>, член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КУМО</w:t>
      </w:r>
      <w:r w:rsidR="00DC5122">
        <w:rPr>
          <w:rFonts w:ascii="Times New Roman" w:hAnsi="Times New Roman" w:cs="Times New Roman"/>
          <w:noProof/>
          <w:sz w:val="24"/>
          <w:lang w:eastAsia="ru-RU"/>
        </w:rPr>
        <w:t xml:space="preserve"> по дошкольному образованию</w:t>
      </w:r>
    </w:p>
    <w:p w:rsidR="00C303CB" w:rsidRPr="00DC5122" w:rsidRDefault="003E38DF" w:rsidP="00A541CB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Дергунова Ю.С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>.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, руков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одитель ММО </w:t>
      </w:r>
      <w:r>
        <w:rPr>
          <w:rFonts w:ascii="Times New Roman" w:hAnsi="Times New Roman" w:cs="Times New Roman"/>
          <w:noProof/>
          <w:sz w:val="24"/>
          <w:lang w:eastAsia="ru-RU"/>
        </w:rPr>
        <w:t>музыкальных руководителей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г.Заринска</w:t>
      </w:r>
    </w:p>
    <w:p w:rsidR="008F23C0" w:rsidRPr="0097482C" w:rsidRDefault="008F23C0" w:rsidP="001A4529">
      <w:pPr>
        <w:spacing w:after="0"/>
        <w:ind w:left="851" w:hanging="142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DC5122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C303CB" w:rsidRDefault="000139CB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-46990</wp:posOffset>
            </wp:positionV>
            <wp:extent cx="1428750" cy="971550"/>
            <wp:effectExtent l="19050" t="0" r="0" b="0"/>
            <wp:wrapNone/>
            <wp:docPr id="4" name="Рисунок 4" descr="https://akdec.ru/images/news/pic/201810/185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dec.ru/images/news/pic/201810/1856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16" t="17026" r="14503" b="19769"/>
                    <a:stretch/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10160</wp:posOffset>
            </wp:positionV>
            <wp:extent cx="1388745" cy="809625"/>
            <wp:effectExtent l="19050" t="0" r="1905" b="0"/>
            <wp:wrapNone/>
            <wp:docPr id="3" name="Рисунок 3" descr="http://tsshkola.ucoz.ru/_si/0/1614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shkola.ucoz.ru/_si/0/16145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9483090</wp:posOffset>
            </wp:positionH>
            <wp:positionV relativeFrom="margin">
              <wp:posOffset>-46990</wp:posOffset>
            </wp:positionV>
            <wp:extent cx="723900" cy="876300"/>
            <wp:effectExtent l="19050" t="0" r="0" b="0"/>
            <wp:wrapSquare wrapText="bothSides"/>
            <wp:docPr id="1" name="Рисунок 1" descr="https://grandmaket.ru/images/goroda/Zarinsk_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ndmaket.ru/images/goroda/Zarinsk_3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8606790</wp:posOffset>
            </wp:positionH>
            <wp:positionV relativeFrom="margin">
              <wp:posOffset>19685</wp:posOffset>
            </wp:positionV>
            <wp:extent cx="742950" cy="742950"/>
            <wp:effectExtent l="19050" t="0" r="0" b="0"/>
            <wp:wrapSquare wrapText="bothSides"/>
            <wp:docPr id="2" name="Рисунок 2" descr="kpop-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op-do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641" w:rsidRDefault="00E62641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2641" w:rsidRDefault="00E62641" w:rsidP="00E06168">
      <w:pPr>
        <w:spacing w:after="0"/>
        <w:ind w:left="-567" w:hanging="14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48D1" w:rsidRDefault="005D48D1" w:rsidP="00E62641">
      <w:pPr>
        <w:spacing w:after="0"/>
        <w:ind w:left="-567" w:firstLine="14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48D1" w:rsidRDefault="005D48D1" w:rsidP="00E62641">
      <w:pPr>
        <w:spacing w:after="0"/>
        <w:ind w:left="-567" w:firstLine="14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F1652" w:rsidRPr="00170B74" w:rsidRDefault="008F1652" w:rsidP="00E62641">
      <w:pPr>
        <w:spacing w:after="0"/>
        <w:ind w:left="-567" w:firstLine="14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70B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КРАЕВОЕ УЧЕБНО - МЕТОДИЧЕСКОЕ ОБЪЕДИНЕНИЕ</w:t>
      </w:r>
      <w:r w:rsidR="005D4F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70B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ДОШКОЛЬНОМУ ОБРАЗОВАНИЮ</w:t>
      </w:r>
    </w:p>
    <w:p w:rsidR="008F1652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170B74" w:rsidRDefault="00170B74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170B74">
        <w:rPr>
          <w:rFonts w:ascii="Times New Roman" w:hAnsi="Times New Roman" w:cs="Times New Roman"/>
          <w:b/>
          <w:i/>
          <w:noProof/>
          <w:lang w:eastAsia="ru-RU"/>
        </w:rPr>
        <w:t xml:space="preserve">МУНИЦИПАЛЬНОЕ МЕТОДИЧЕСКОЕ ОБЪЕДИНЕНИЕ </w:t>
      </w:r>
    </w:p>
    <w:p w:rsidR="008F1652" w:rsidRPr="00170B74" w:rsidRDefault="00DF0E8C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МУЗЫКАЛЬНЫХ РУКОВОДИТЕЛЕЙ </w:t>
      </w:r>
      <w:r w:rsidR="00170B74" w:rsidRPr="00170B74">
        <w:rPr>
          <w:rFonts w:ascii="Times New Roman" w:hAnsi="Times New Roman" w:cs="Times New Roman"/>
          <w:b/>
          <w:i/>
          <w:noProof/>
          <w:lang w:eastAsia="ru-RU"/>
        </w:rPr>
        <w:t xml:space="preserve"> ГОРОДА ЗАРИНСКА</w:t>
      </w:r>
    </w:p>
    <w:p w:rsidR="008F1652" w:rsidRPr="00170B74" w:rsidRDefault="008F1652" w:rsidP="00170B74">
      <w:pPr>
        <w:spacing w:after="0"/>
        <w:ind w:left="142" w:hanging="851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</w:p>
    <w:p w:rsidR="008F1652" w:rsidRPr="00170B74" w:rsidRDefault="008F1652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</w:p>
    <w:p w:rsidR="008F1652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1652" w:rsidRDefault="008F1652" w:rsidP="00E06168">
      <w:pPr>
        <w:spacing w:after="0"/>
        <w:ind w:left="-567" w:hanging="142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1652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1652" w:rsidRDefault="008F1652" w:rsidP="008F23C0">
      <w:p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1402EE" w:rsidRDefault="001402EE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1402EE" w:rsidRDefault="001402EE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1652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ПРОГРАММА </w:t>
      </w:r>
    </w:p>
    <w:p w:rsidR="00DF0E8C" w:rsidRPr="00FC728F" w:rsidRDefault="00DF0E8C" w:rsidP="00DF0E8C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728F">
        <w:rPr>
          <w:rFonts w:ascii="Times New Roman" w:hAnsi="Times New Roman" w:cs="Times New Roman"/>
          <w:b/>
          <w:i/>
          <w:sz w:val="28"/>
          <w:szCs w:val="28"/>
        </w:rPr>
        <w:t>гостевого обмена опытом</w:t>
      </w:r>
    </w:p>
    <w:p w:rsidR="008F23C0" w:rsidRPr="00A541CB" w:rsidRDefault="00DF0E8C" w:rsidP="004C4A75">
      <w:pPr>
        <w:spacing w:after="0"/>
        <w:ind w:left="567" w:right="936"/>
        <w:jc w:val="center"/>
        <w:rPr>
          <w:rFonts w:ascii="Times New Roman" w:hAnsi="Times New Roman" w:cs="Times New Roman"/>
          <w:sz w:val="28"/>
          <w:szCs w:val="28"/>
        </w:rPr>
      </w:pPr>
      <w:r w:rsidRPr="00A541CB">
        <w:rPr>
          <w:rFonts w:ascii="Times New Roman" w:eastAsia="Calibri" w:hAnsi="Times New Roman" w:cs="Times New Roman"/>
          <w:sz w:val="28"/>
          <w:szCs w:val="24"/>
        </w:rPr>
        <w:t>«</w:t>
      </w:r>
      <w:r w:rsidRPr="00A541CB">
        <w:rPr>
          <w:rFonts w:ascii="Times New Roman" w:hAnsi="Times New Roman" w:cs="Times New Roman"/>
          <w:sz w:val="28"/>
          <w:szCs w:val="24"/>
        </w:rPr>
        <w:t>Опыт по организации консультативной помощи родителям по развитию интереса к музыкальной деятельности у детей раннего возраста»</w:t>
      </w:r>
    </w:p>
    <w:p w:rsidR="008F23C0" w:rsidRDefault="008F23C0" w:rsidP="00E06168">
      <w:p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1402EE" w:rsidRDefault="001402EE" w:rsidP="00DC5122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1402EE" w:rsidRDefault="001402EE" w:rsidP="00DC5122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B824D8" w:rsidP="00DC5122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>25</w:t>
      </w:r>
      <w:r w:rsidR="008F23C0">
        <w:rPr>
          <w:rFonts w:ascii="Times New Roman" w:hAnsi="Times New Roman" w:cs="Times New Roman"/>
          <w:b/>
          <w:i/>
          <w:noProof/>
          <w:sz w:val="24"/>
          <w:lang w:eastAsia="ru-RU"/>
        </w:rPr>
        <w:t>.0</w:t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>3</w:t>
      </w:r>
      <w:r w:rsidR="008F23C0">
        <w:rPr>
          <w:rFonts w:ascii="Times New Roman" w:hAnsi="Times New Roman" w:cs="Times New Roman"/>
          <w:b/>
          <w:i/>
          <w:noProof/>
          <w:sz w:val="24"/>
          <w:lang w:eastAsia="ru-RU"/>
        </w:rPr>
        <w:t>.2019</w:t>
      </w: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701565">
      <w:p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Pr="008F1652" w:rsidRDefault="008F23C0" w:rsidP="001402EE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Заринск </w:t>
      </w:r>
    </w:p>
    <w:sectPr w:rsidR="008F23C0" w:rsidRPr="008F1652" w:rsidSect="003A4BB8">
      <w:pgSz w:w="16838" w:h="11906" w:orient="landscape"/>
      <w:pgMar w:top="284" w:right="536" w:bottom="284" w:left="426" w:header="708" w:footer="708" w:gutter="0"/>
      <w:cols w:num="2" w:space="96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CBE"/>
    <w:rsid w:val="000139CB"/>
    <w:rsid w:val="0002159F"/>
    <w:rsid w:val="0002195C"/>
    <w:rsid w:val="0003089B"/>
    <w:rsid w:val="00032198"/>
    <w:rsid w:val="00036B5A"/>
    <w:rsid w:val="000473E4"/>
    <w:rsid w:val="00052303"/>
    <w:rsid w:val="000578BE"/>
    <w:rsid w:val="0006347F"/>
    <w:rsid w:val="000679B3"/>
    <w:rsid w:val="000725E7"/>
    <w:rsid w:val="000730F2"/>
    <w:rsid w:val="00084BDA"/>
    <w:rsid w:val="0009189B"/>
    <w:rsid w:val="00096EB6"/>
    <w:rsid w:val="000A6AA5"/>
    <w:rsid w:val="000B426F"/>
    <w:rsid w:val="000C4346"/>
    <w:rsid w:val="000D5B5E"/>
    <w:rsid w:val="001012EB"/>
    <w:rsid w:val="00103312"/>
    <w:rsid w:val="00105353"/>
    <w:rsid w:val="0013038D"/>
    <w:rsid w:val="001345F9"/>
    <w:rsid w:val="001402EE"/>
    <w:rsid w:val="001467A6"/>
    <w:rsid w:val="001471CE"/>
    <w:rsid w:val="00154EF9"/>
    <w:rsid w:val="00163920"/>
    <w:rsid w:val="0016739F"/>
    <w:rsid w:val="00170B74"/>
    <w:rsid w:val="00191755"/>
    <w:rsid w:val="00191C15"/>
    <w:rsid w:val="00192015"/>
    <w:rsid w:val="001A05D8"/>
    <w:rsid w:val="001A195D"/>
    <w:rsid w:val="001A4529"/>
    <w:rsid w:val="001A454B"/>
    <w:rsid w:val="001B498F"/>
    <w:rsid w:val="001C0FF0"/>
    <w:rsid w:val="001C7ACE"/>
    <w:rsid w:val="001D10F1"/>
    <w:rsid w:val="001E1E31"/>
    <w:rsid w:val="001E4457"/>
    <w:rsid w:val="001F6DE6"/>
    <w:rsid w:val="001F76E9"/>
    <w:rsid w:val="00201B4E"/>
    <w:rsid w:val="00224854"/>
    <w:rsid w:val="00227020"/>
    <w:rsid w:val="00237DFC"/>
    <w:rsid w:val="00243772"/>
    <w:rsid w:val="002570F1"/>
    <w:rsid w:val="002636AF"/>
    <w:rsid w:val="002758B0"/>
    <w:rsid w:val="002918FD"/>
    <w:rsid w:val="002A7047"/>
    <w:rsid w:val="002A7E8E"/>
    <w:rsid w:val="002B54A9"/>
    <w:rsid w:val="002C0DDA"/>
    <w:rsid w:val="002D1F88"/>
    <w:rsid w:val="002E6899"/>
    <w:rsid w:val="002E7625"/>
    <w:rsid w:val="002E7C25"/>
    <w:rsid w:val="0030484D"/>
    <w:rsid w:val="003229DC"/>
    <w:rsid w:val="00324843"/>
    <w:rsid w:val="00372E3A"/>
    <w:rsid w:val="0037477B"/>
    <w:rsid w:val="00377132"/>
    <w:rsid w:val="00380CC8"/>
    <w:rsid w:val="0039008A"/>
    <w:rsid w:val="00390EAF"/>
    <w:rsid w:val="00391EB1"/>
    <w:rsid w:val="003A4BB8"/>
    <w:rsid w:val="003C1FB2"/>
    <w:rsid w:val="003C7DB6"/>
    <w:rsid w:val="003D0E4C"/>
    <w:rsid w:val="003D6B5D"/>
    <w:rsid w:val="003E00C5"/>
    <w:rsid w:val="003E3401"/>
    <w:rsid w:val="003E38DF"/>
    <w:rsid w:val="003F2ECC"/>
    <w:rsid w:val="0041554F"/>
    <w:rsid w:val="00416792"/>
    <w:rsid w:val="00420696"/>
    <w:rsid w:val="00435B36"/>
    <w:rsid w:val="00437864"/>
    <w:rsid w:val="004673E1"/>
    <w:rsid w:val="004A0727"/>
    <w:rsid w:val="004B3181"/>
    <w:rsid w:val="004B3BC4"/>
    <w:rsid w:val="004C4A75"/>
    <w:rsid w:val="004C4F97"/>
    <w:rsid w:val="004F136A"/>
    <w:rsid w:val="004F5B34"/>
    <w:rsid w:val="004F7419"/>
    <w:rsid w:val="00510275"/>
    <w:rsid w:val="0052083E"/>
    <w:rsid w:val="00527BBA"/>
    <w:rsid w:val="00537F8D"/>
    <w:rsid w:val="005707B9"/>
    <w:rsid w:val="00571B7F"/>
    <w:rsid w:val="00574015"/>
    <w:rsid w:val="005766A7"/>
    <w:rsid w:val="005B0A00"/>
    <w:rsid w:val="005B14DB"/>
    <w:rsid w:val="005B51B9"/>
    <w:rsid w:val="005B66A4"/>
    <w:rsid w:val="005D3B8C"/>
    <w:rsid w:val="005D44B4"/>
    <w:rsid w:val="005D48D1"/>
    <w:rsid w:val="005D4FA8"/>
    <w:rsid w:val="005F2F6A"/>
    <w:rsid w:val="005F3C80"/>
    <w:rsid w:val="005F5D18"/>
    <w:rsid w:val="0060137B"/>
    <w:rsid w:val="00602347"/>
    <w:rsid w:val="00602988"/>
    <w:rsid w:val="00607EEB"/>
    <w:rsid w:val="00612E0D"/>
    <w:rsid w:val="006150E5"/>
    <w:rsid w:val="00617271"/>
    <w:rsid w:val="006250BB"/>
    <w:rsid w:val="00635C69"/>
    <w:rsid w:val="0064535F"/>
    <w:rsid w:val="006522F8"/>
    <w:rsid w:val="00652E29"/>
    <w:rsid w:val="00654BAC"/>
    <w:rsid w:val="00670768"/>
    <w:rsid w:val="00684273"/>
    <w:rsid w:val="006878F1"/>
    <w:rsid w:val="006879B1"/>
    <w:rsid w:val="00690AEF"/>
    <w:rsid w:val="00693638"/>
    <w:rsid w:val="006B403E"/>
    <w:rsid w:val="006C0640"/>
    <w:rsid w:val="006D12C6"/>
    <w:rsid w:val="006E399A"/>
    <w:rsid w:val="006E5477"/>
    <w:rsid w:val="006F2543"/>
    <w:rsid w:val="00701565"/>
    <w:rsid w:val="007042A8"/>
    <w:rsid w:val="0071431C"/>
    <w:rsid w:val="00721EC3"/>
    <w:rsid w:val="007337ED"/>
    <w:rsid w:val="00734D20"/>
    <w:rsid w:val="00741D90"/>
    <w:rsid w:val="00745031"/>
    <w:rsid w:val="00753C44"/>
    <w:rsid w:val="007550F5"/>
    <w:rsid w:val="00783093"/>
    <w:rsid w:val="00790F2F"/>
    <w:rsid w:val="0079305E"/>
    <w:rsid w:val="007933D9"/>
    <w:rsid w:val="007A2175"/>
    <w:rsid w:val="007A4C4D"/>
    <w:rsid w:val="007B58A7"/>
    <w:rsid w:val="007C04A3"/>
    <w:rsid w:val="007C4AE7"/>
    <w:rsid w:val="007C4E8D"/>
    <w:rsid w:val="007C7A63"/>
    <w:rsid w:val="007E1045"/>
    <w:rsid w:val="007F222E"/>
    <w:rsid w:val="007F2D54"/>
    <w:rsid w:val="007F3C41"/>
    <w:rsid w:val="00812B57"/>
    <w:rsid w:val="00823B06"/>
    <w:rsid w:val="008437E8"/>
    <w:rsid w:val="008445A9"/>
    <w:rsid w:val="00850ACD"/>
    <w:rsid w:val="008A4ADF"/>
    <w:rsid w:val="008A7ACE"/>
    <w:rsid w:val="008F1652"/>
    <w:rsid w:val="008F23C0"/>
    <w:rsid w:val="0095480C"/>
    <w:rsid w:val="00964FB9"/>
    <w:rsid w:val="0097482C"/>
    <w:rsid w:val="00993EB1"/>
    <w:rsid w:val="00995F35"/>
    <w:rsid w:val="009970A9"/>
    <w:rsid w:val="009A0A4D"/>
    <w:rsid w:val="009B3DD5"/>
    <w:rsid w:val="009B4417"/>
    <w:rsid w:val="009B5651"/>
    <w:rsid w:val="009B725B"/>
    <w:rsid w:val="009C3894"/>
    <w:rsid w:val="009D16E0"/>
    <w:rsid w:val="009D725D"/>
    <w:rsid w:val="009E00BA"/>
    <w:rsid w:val="009E054A"/>
    <w:rsid w:val="009E0988"/>
    <w:rsid w:val="009E2F26"/>
    <w:rsid w:val="009F0823"/>
    <w:rsid w:val="009F0925"/>
    <w:rsid w:val="009F4CBE"/>
    <w:rsid w:val="00A056E1"/>
    <w:rsid w:val="00A14629"/>
    <w:rsid w:val="00A2147F"/>
    <w:rsid w:val="00A37C60"/>
    <w:rsid w:val="00A541CB"/>
    <w:rsid w:val="00A56EEB"/>
    <w:rsid w:val="00A66BDB"/>
    <w:rsid w:val="00A72AB5"/>
    <w:rsid w:val="00A811B6"/>
    <w:rsid w:val="00AA6DBB"/>
    <w:rsid w:val="00AC1918"/>
    <w:rsid w:val="00AD44D8"/>
    <w:rsid w:val="00AE39C5"/>
    <w:rsid w:val="00AE6B30"/>
    <w:rsid w:val="00B1216F"/>
    <w:rsid w:val="00B15877"/>
    <w:rsid w:val="00B23362"/>
    <w:rsid w:val="00B23DC8"/>
    <w:rsid w:val="00B278BC"/>
    <w:rsid w:val="00B3532D"/>
    <w:rsid w:val="00B821DC"/>
    <w:rsid w:val="00B824D8"/>
    <w:rsid w:val="00B84068"/>
    <w:rsid w:val="00BA30DC"/>
    <w:rsid w:val="00BB07E9"/>
    <w:rsid w:val="00BB0C6A"/>
    <w:rsid w:val="00BB16E6"/>
    <w:rsid w:val="00BB2BEA"/>
    <w:rsid w:val="00BC2174"/>
    <w:rsid w:val="00BC7D60"/>
    <w:rsid w:val="00BD1E9F"/>
    <w:rsid w:val="00BD52EF"/>
    <w:rsid w:val="00BD652C"/>
    <w:rsid w:val="00BD75FF"/>
    <w:rsid w:val="00BD76A8"/>
    <w:rsid w:val="00BE30BE"/>
    <w:rsid w:val="00BE67D8"/>
    <w:rsid w:val="00BF123D"/>
    <w:rsid w:val="00BF7DA7"/>
    <w:rsid w:val="00C1591A"/>
    <w:rsid w:val="00C15CFC"/>
    <w:rsid w:val="00C16C30"/>
    <w:rsid w:val="00C24670"/>
    <w:rsid w:val="00C303CB"/>
    <w:rsid w:val="00C31AC9"/>
    <w:rsid w:val="00C47C95"/>
    <w:rsid w:val="00C613B8"/>
    <w:rsid w:val="00C6520F"/>
    <w:rsid w:val="00C677D8"/>
    <w:rsid w:val="00C725DE"/>
    <w:rsid w:val="00C74E56"/>
    <w:rsid w:val="00C82A63"/>
    <w:rsid w:val="00CA0F6B"/>
    <w:rsid w:val="00CA1F3B"/>
    <w:rsid w:val="00CB459A"/>
    <w:rsid w:val="00CB673B"/>
    <w:rsid w:val="00CC592B"/>
    <w:rsid w:val="00CC707E"/>
    <w:rsid w:val="00CE2C35"/>
    <w:rsid w:val="00D02120"/>
    <w:rsid w:val="00D05ED7"/>
    <w:rsid w:val="00D1154A"/>
    <w:rsid w:val="00D16CE7"/>
    <w:rsid w:val="00D23567"/>
    <w:rsid w:val="00D33B17"/>
    <w:rsid w:val="00D34241"/>
    <w:rsid w:val="00D47CCD"/>
    <w:rsid w:val="00D50EE0"/>
    <w:rsid w:val="00D613E4"/>
    <w:rsid w:val="00DA4ECD"/>
    <w:rsid w:val="00DA7505"/>
    <w:rsid w:val="00DC5122"/>
    <w:rsid w:val="00DD716A"/>
    <w:rsid w:val="00DD7B90"/>
    <w:rsid w:val="00DE1A31"/>
    <w:rsid w:val="00DF0E8C"/>
    <w:rsid w:val="00E06168"/>
    <w:rsid w:val="00E17C94"/>
    <w:rsid w:val="00E2556C"/>
    <w:rsid w:val="00E375D0"/>
    <w:rsid w:val="00E4095E"/>
    <w:rsid w:val="00E57549"/>
    <w:rsid w:val="00E62641"/>
    <w:rsid w:val="00E80141"/>
    <w:rsid w:val="00E83E6F"/>
    <w:rsid w:val="00EB6A12"/>
    <w:rsid w:val="00EF14AC"/>
    <w:rsid w:val="00EF6756"/>
    <w:rsid w:val="00F108C6"/>
    <w:rsid w:val="00F1305F"/>
    <w:rsid w:val="00F212CA"/>
    <w:rsid w:val="00F45777"/>
    <w:rsid w:val="00F55D5B"/>
    <w:rsid w:val="00F57C5C"/>
    <w:rsid w:val="00F81CF6"/>
    <w:rsid w:val="00F82C2D"/>
    <w:rsid w:val="00F84434"/>
    <w:rsid w:val="00F95884"/>
    <w:rsid w:val="00FC68AD"/>
    <w:rsid w:val="00FC728F"/>
    <w:rsid w:val="00FD450C"/>
    <w:rsid w:val="00FE121C"/>
    <w:rsid w:val="00FE16B8"/>
    <w:rsid w:val="00FE6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6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1F88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9B5651"/>
    <w:rPr>
      <w:b/>
      <w:bCs/>
    </w:rPr>
  </w:style>
  <w:style w:type="paragraph" w:styleId="a7">
    <w:name w:val="Normal (Web)"/>
    <w:basedOn w:val="a"/>
    <w:uiPriority w:val="99"/>
    <w:semiHidden/>
    <w:unhideWhenUsed/>
    <w:rsid w:val="007F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2019-01-29T11:53:00Z</cp:lastPrinted>
  <dcterms:created xsi:type="dcterms:W3CDTF">2019-03-21T05:34:00Z</dcterms:created>
  <dcterms:modified xsi:type="dcterms:W3CDTF">2019-03-21T06:17:00Z</dcterms:modified>
</cp:coreProperties>
</file>