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15" w:rsidRDefault="00DB1A44" w:rsidP="00DB1A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Исполняющему обязанности</w:t>
      </w:r>
    </w:p>
    <w:p w:rsidR="00DB1A44" w:rsidRDefault="00DB1A44" w:rsidP="00DB1A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комитета по образованию</w:t>
      </w:r>
    </w:p>
    <w:p w:rsidR="00DB1A44" w:rsidRDefault="00DB1A44" w:rsidP="00DB1A4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С.С.Тороповой</w:t>
      </w:r>
      <w:proofErr w:type="spellEnd"/>
    </w:p>
    <w:p w:rsidR="00DB1A44" w:rsidRDefault="00DB1A44" w:rsidP="00DB1A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DB1A44" w:rsidRDefault="00DB1A44" w:rsidP="00DB1A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(ФИО)</w:t>
      </w:r>
    </w:p>
    <w:p w:rsidR="00DB1A44" w:rsidRDefault="00DB1A44" w:rsidP="00DB1A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</w:t>
      </w:r>
    </w:p>
    <w:p w:rsidR="00DB1A44" w:rsidRDefault="00DB1A44" w:rsidP="00DB1A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проживания/прописки)</w:t>
      </w:r>
    </w:p>
    <w:p w:rsidR="00DB1A44" w:rsidRDefault="00DB1A44" w:rsidP="00DB1A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1A44" w:rsidRDefault="00DB1A44" w:rsidP="00DB1A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1A44" w:rsidRDefault="00DB1A44" w:rsidP="00DB1A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(обращение, жалоба)</w:t>
      </w:r>
    </w:p>
    <w:p w:rsidR="00DB1A44" w:rsidRDefault="00DB1A44" w:rsidP="00DB1A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A44" w:rsidRDefault="00DB1A44" w:rsidP="00DB1A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A44" w:rsidRPr="002838E5" w:rsidRDefault="002838E5" w:rsidP="00DB1A44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8E5">
        <w:rPr>
          <w:rFonts w:ascii="Times New Roman" w:hAnsi="Times New Roman" w:cs="Times New Roman"/>
          <w:sz w:val="24"/>
          <w:szCs w:val="24"/>
        </w:rPr>
        <w:t>&lt;</w:t>
      </w:r>
      <w:r w:rsidR="00DB1A44">
        <w:rPr>
          <w:rFonts w:ascii="Times New Roman" w:hAnsi="Times New Roman" w:cs="Times New Roman"/>
          <w:sz w:val="24"/>
          <w:szCs w:val="24"/>
        </w:rPr>
        <w:t>Текст заявления/обращения</w:t>
      </w:r>
      <w:r w:rsidRPr="002838E5">
        <w:rPr>
          <w:rFonts w:ascii="Times New Roman" w:hAnsi="Times New Roman" w:cs="Times New Roman"/>
          <w:sz w:val="24"/>
          <w:szCs w:val="24"/>
        </w:rPr>
        <w:t>&gt;</w:t>
      </w:r>
    </w:p>
    <w:p w:rsidR="00DB1A44" w:rsidRDefault="00DB1A44" w:rsidP="00DB1A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A44" w:rsidRDefault="00DB1A44" w:rsidP="00DB1A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A44" w:rsidRPr="002838E5" w:rsidRDefault="002838E5" w:rsidP="00DB1A4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DB1A44">
        <w:rPr>
          <w:rFonts w:ascii="Times New Roman" w:hAnsi="Times New Roman" w:cs="Times New Roman"/>
          <w:sz w:val="24"/>
          <w:szCs w:val="24"/>
        </w:rPr>
        <w:t>Дата/подпись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bookmarkStart w:id="0" w:name="_GoBack"/>
      <w:bookmarkEnd w:id="0"/>
    </w:p>
    <w:sectPr w:rsidR="00DB1A44" w:rsidRPr="0028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61"/>
    <w:rsid w:val="00043A0A"/>
    <w:rsid w:val="002838E5"/>
    <w:rsid w:val="007B0E15"/>
    <w:rsid w:val="00936AF7"/>
    <w:rsid w:val="00D15361"/>
    <w:rsid w:val="00DB1A44"/>
    <w:rsid w:val="00E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E843B-AC1D-4657-9106-2E5F5D3C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2021-04-08T03:56:00Z</dcterms:created>
  <dcterms:modified xsi:type="dcterms:W3CDTF">2021-04-08T03:56:00Z</dcterms:modified>
</cp:coreProperties>
</file>